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02" w:rsidRDefault="00DF2602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05"/>
      </w:tblGrid>
      <w:tr w:rsidR="00DF2602">
        <w:trPr>
          <w:cantSplit/>
          <w:trHeight w:hRule="exact" w:val="32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DF2602" w:rsidRDefault="00DF26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Vapautusta haetaan velvollisuudesta liittyä</w:t>
            </w:r>
          </w:p>
        </w:tc>
        <w:tc>
          <w:tcPr>
            <w:tcW w:w="46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2602" w:rsidRDefault="00DF2602">
            <w:pPr>
              <w:pStyle w:val="Leipteksti"/>
              <w:ind w:left="-57"/>
            </w:pPr>
            <w:r>
              <w:t>Vesihuoltolaitoksen toiminta-alueella oleva kiin</w:t>
            </w:r>
            <w:r>
              <w:softHyphen/>
              <w:t>teistö on liitettävä laitoksen vesijohtoon ja viemä</w:t>
            </w:r>
            <w:r>
              <w:softHyphen/>
              <w:t>riin (vesihuoltolaki 10 §).</w:t>
            </w:r>
          </w:p>
          <w:p w:rsidR="00DF2602" w:rsidRDefault="00DF2602">
            <w:pPr>
              <w:pStyle w:val="Leipteksti"/>
              <w:spacing w:before="60"/>
              <w:ind w:left="-57"/>
            </w:pPr>
            <w:r>
              <w:t>Kunnan ympäristönsuojeluviranomainen voi hakemuksesta myöntää kiinteistölle vapautuksen (vesihuoltolaki 11 §).</w:t>
            </w:r>
          </w:p>
          <w:p w:rsidR="00DF2602" w:rsidRDefault="00DF2602"/>
        </w:tc>
      </w:tr>
      <w:tr w:rsidR="00DF2602">
        <w:trPr>
          <w:cantSplit/>
          <w:trHeight w:hRule="exact" w:val="32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602" w:rsidRDefault="00DF2602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20"/>
                <w:szCs w:val="20"/>
              </w:rPr>
            </w:r>
            <w:r w:rsidR="008F19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vesijohtoverkostoon</w:t>
            </w:r>
          </w:p>
        </w:tc>
        <w:tc>
          <w:tcPr>
            <w:tcW w:w="46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2602" w:rsidRDefault="00DF260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DF2602">
        <w:trPr>
          <w:cantSplit/>
          <w:trHeight w:hRule="exact" w:val="32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602" w:rsidRDefault="00DF2602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20"/>
                <w:szCs w:val="20"/>
              </w:rPr>
            </w:r>
            <w:r w:rsidR="008F19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viemäriverkostoon</w:t>
            </w:r>
          </w:p>
        </w:tc>
        <w:tc>
          <w:tcPr>
            <w:tcW w:w="46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2602" w:rsidRDefault="00DF260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DF2602">
        <w:trPr>
          <w:cantSplit/>
          <w:trHeight w:hRule="exact" w:val="32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DF2602" w:rsidRDefault="00DF2602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6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2602" w:rsidRDefault="00DF260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DF2602">
        <w:trPr>
          <w:cantSplit/>
          <w:trHeight w:hRule="exact" w:val="307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DF2602" w:rsidRDefault="00DF2602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6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2602" w:rsidRDefault="00DF260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DF2602" w:rsidRDefault="00DF2602">
      <w:pPr>
        <w:rPr>
          <w:rFonts w:ascii="Arial" w:hAnsi="Arial" w:cs="Arial"/>
          <w:b/>
          <w:bCs/>
        </w:rPr>
      </w:pPr>
    </w:p>
    <w:p w:rsidR="00DF2602" w:rsidRDefault="00DF260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598"/>
        <w:gridCol w:w="520"/>
        <w:gridCol w:w="709"/>
        <w:gridCol w:w="1984"/>
        <w:gridCol w:w="2268"/>
      </w:tblGrid>
      <w:tr w:rsidR="00DF2602">
        <w:trPr>
          <w:cantSplit/>
          <w:trHeight w:hRule="exact" w:val="567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F2602" w:rsidRDefault="00DF2602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</w:p>
          <w:p w:rsidR="00DF2602" w:rsidRDefault="00DF26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Hakija</w:t>
            </w:r>
          </w:p>
        </w:tc>
        <w:tc>
          <w:tcPr>
            <w:tcW w:w="807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DF2602" w:rsidRDefault="00DF2602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Nimi</w:t>
            </w:r>
          </w:p>
          <w:bookmarkStart w:id="1" w:name="Teksti17"/>
          <w:p w:rsidR="00DF2602" w:rsidRDefault="00DF26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DF2602">
        <w:trPr>
          <w:cantSplit/>
          <w:trHeight w:hRule="exact" w:val="567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DF2602" w:rsidRDefault="00DF26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9" w:type="dxa"/>
            <w:gridSpan w:val="5"/>
            <w:tcBorders>
              <w:right w:val="single" w:sz="12" w:space="0" w:color="auto"/>
            </w:tcBorders>
          </w:tcPr>
          <w:p w:rsidR="00DF2602" w:rsidRDefault="00DF2602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Osoite</w:t>
            </w:r>
          </w:p>
          <w:bookmarkStart w:id="2" w:name="Teksti18"/>
          <w:p w:rsidR="00DF2602" w:rsidRDefault="00DF26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DF2602">
        <w:trPr>
          <w:cantSplit/>
          <w:trHeight w:hRule="exact" w:val="567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DF2602" w:rsidRDefault="00DF26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9" w:type="dxa"/>
            <w:gridSpan w:val="5"/>
            <w:tcBorders>
              <w:right w:val="single" w:sz="12" w:space="0" w:color="auto"/>
            </w:tcBorders>
          </w:tcPr>
          <w:p w:rsidR="00DF2602" w:rsidRDefault="00DF2602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Postinumero ja -toimipaikka</w:t>
            </w:r>
          </w:p>
          <w:bookmarkStart w:id="3" w:name="Teksti19"/>
          <w:p w:rsidR="00DF2602" w:rsidRDefault="00DF26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DF2602">
        <w:trPr>
          <w:cantSplit/>
          <w:trHeight w:hRule="exact" w:val="567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F2602" w:rsidRDefault="00DF26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</w:tcPr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Puhelin virka-aikana</w:t>
            </w:r>
          </w:p>
          <w:bookmarkStart w:id="4" w:name="Teksti20"/>
          <w:p w:rsidR="00DF2602" w:rsidRDefault="00DF26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96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F2602" w:rsidRDefault="00DF2602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Sähköpostiosoite</w:t>
            </w:r>
          </w:p>
          <w:bookmarkStart w:id="5" w:name="Teksti21"/>
          <w:p w:rsidR="00DF2602" w:rsidRDefault="00DF26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DF2602">
        <w:trPr>
          <w:cantSplit/>
          <w:trHeight w:hRule="exact" w:val="284"/>
        </w:trPr>
        <w:tc>
          <w:tcPr>
            <w:tcW w:w="963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F2602" w:rsidRDefault="00DF2602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F2602">
        <w:trPr>
          <w:cantSplit/>
          <w:trHeight w:hRule="exact" w:val="567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F2602" w:rsidRDefault="00DF2602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  <w:p w:rsidR="00DF2602" w:rsidRDefault="00DF26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Kiinteistön tiedot</w:t>
            </w:r>
          </w:p>
        </w:tc>
        <w:tc>
          <w:tcPr>
            <w:tcW w:w="807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DF2602" w:rsidRDefault="00DF2602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Osoite</w:t>
            </w:r>
          </w:p>
          <w:bookmarkStart w:id="6" w:name="Teksti12"/>
          <w:p w:rsidR="00DF2602" w:rsidRDefault="00DF26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DF2602">
        <w:trPr>
          <w:cantSplit/>
          <w:trHeight w:hRule="exact" w:val="567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DF2602" w:rsidRDefault="00DF26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8" w:type="dxa"/>
          </w:tcPr>
          <w:p w:rsidR="00DF2602" w:rsidRDefault="001B00D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Kaupunginosa/k</w:t>
            </w:r>
            <w:r w:rsidR="00DF2602">
              <w:rPr>
                <w:rFonts w:ascii="Arial" w:hAnsi="Arial" w:cs="Arial"/>
                <w:b/>
                <w:bCs/>
                <w:sz w:val="18"/>
                <w:szCs w:val="18"/>
              </w:rPr>
              <w:t>ylä</w:t>
            </w:r>
          </w:p>
          <w:bookmarkStart w:id="7" w:name="Teksti13"/>
          <w:p w:rsidR="00DF2602" w:rsidRDefault="00DF26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213" w:type="dxa"/>
            <w:gridSpan w:val="3"/>
          </w:tcPr>
          <w:p w:rsidR="00DF2602" w:rsidRDefault="001B00D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Tontin/tilan </w:t>
            </w:r>
            <w:r w:rsidR="00DF26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RN:o</w:t>
            </w:r>
          </w:p>
          <w:bookmarkStart w:id="8" w:name="Teksti14"/>
          <w:p w:rsidR="00DF2602" w:rsidRDefault="00DF26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B00D4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inta-ala (m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bookmarkStart w:id="9" w:name="Teksti15"/>
          <w:p w:rsidR="00DF2602" w:rsidRDefault="00DF26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DF2602">
        <w:trPr>
          <w:cantSplit/>
          <w:trHeight w:hRule="exact" w:val="567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DF2602" w:rsidRDefault="00DF26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1" w:type="dxa"/>
            <w:gridSpan w:val="4"/>
          </w:tcPr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Kiinteistön omistaja </w:t>
            </w:r>
            <w:r>
              <w:rPr>
                <w:rFonts w:ascii="Arial" w:hAnsi="Arial" w:cs="Arial"/>
                <w:sz w:val="18"/>
                <w:szCs w:val="18"/>
              </w:rPr>
              <w:t>(jos muu kuin hakija)</w:t>
            </w:r>
          </w:p>
          <w:p w:rsidR="00DF2602" w:rsidRDefault="00DF26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DF2602" w:rsidRPr="001B00D4" w:rsidRDefault="001B00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1B00D4">
              <w:rPr>
                <w:rFonts w:ascii="Arial" w:hAnsi="Arial" w:cs="Arial"/>
                <w:b/>
                <w:bCs/>
                <w:sz w:val="18"/>
                <w:szCs w:val="18"/>
              </w:rPr>
              <w:t>sukasmäärä</w:t>
            </w:r>
          </w:p>
          <w:p w:rsidR="001B00D4" w:rsidRDefault="001B00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F2602">
        <w:trPr>
          <w:cantSplit/>
          <w:trHeight w:hRule="exact" w:val="1701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DF2602" w:rsidRDefault="00DF26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right w:val="nil"/>
            </w:tcBorders>
          </w:tcPr>
          <w:p w:rsidR="00DF2602" w:rsidRDefault="00DF2602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Kiinteistöllä on</w:t>
            </w:r>
          </w:p>
          <w:bookmarkStart w:id="10" w:name="Valinta1"/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>
              <w:rPr>
                <w:rFonts w:ascii="Arial" w:hAnsi="Arial" w:cs="Arial"/>
                <w:sz w:val="18"/>
                <w:szCs w:val="18"/>
              </w:rPr>
              <w:t xml:space="preserve"> asuinrakennus</w:t>
            </w:r>
          </w:p>
          <w:bookmarkStart w:id="11" w:name="Valinta2"/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>
              <w:rPr>
                <w:rFonts w:ascii="Arial" w:hAnsi="Arial" w:cs="Arial"/>
                <w:sz w:val="18"/>
                <w:szCs w:val="18"/>
              </w:rPr>
              <w:t xml:space="preserve"> kesämökki</w:t>
            </w:r>
          </w:p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eläinsuoja </w:t>
            </w:r>
          </w:p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sauna </w:t>
            </w:r>
          </w:p>
          <w:bookmarkStart w:id="12" w:name="Valinta3"/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>
              <w:rPr>
                <w:rFonts w:ascii="Arial" w:hAnsi="Arial" w:cs="Arial"/>
                <w:sz w:val="18"/>
                <w:szCs w:val="18"/>
              </w:rPr>
              <w:t xml:space="preserve"> muu, mikä? </w:t>
            </w:r>
            <w:bookmarkStart w:id="13" w:name="Teksti34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252" w:type="dxa"/>
            <w:gridSpan w:val="2"/>
            <w:tcBorders>
              <w:left w:val="nil"/>
              <w:right w:val="single" w:sz="12" w:space="0" w:color="auto"/>
            </w:tcBorders>
          </w:tcPr>
          <w:p w:rsidR="00DF2602" w:rsidRDefault="00DF2602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Vapautusta haetaan</w:t>
            </w:r>
          </w:p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asuinrakennukselle</w:t>
            </w:r>
          </w:p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kesämökille</w:t>
            </w:r>
          </w:p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eläinsuojalle</w:t>
            </w:r>
          </w:p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saunalle</w:t>
            </w:r>
          </w:p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muulle, mille?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F2602">
        <w:trPr>
          <w:cantSplit/>
          <w:trHeight w:hRule="exact" w:val="624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F2602" w:rsidRDefault="00DF26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DF2602" w:rsidRDefault="001B00D4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Tontin maaperä</w:t>
            </w:r>
          </w:p>
          <w:p w:rsidR="00DF2602" w:rsidRDefault="00DF2602">
            <w:pPr>
              <w:tabs>
                <w:tab w:val="left" w:pos="875"/>
                <w:tab w:val="left" w:pos="1970"/>
                <w:tab w:val="left" w:pos="3110"/>
                <w:tab w:val="left" w:pos="3980"/>
                <w:tab w:val="left" w:pos="4955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Sora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Hiekka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Moreeni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Savi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Kallio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Muu, mikä?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F2602" w:rsidRDefault="00DF2602">
            <w:pPr>
              <w:tabs>
                <w:tab w:val="left" w:pos="875"/>
                <w:tab w:val="left" w:pos="1970"/>
                <w:tab w:val="left" w:pos="3110"/>
                <w:tab w:val="left" w:pos="3980"/>
                <w:tab w:val="left" w:pos="4955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DF2602" w:rsidRDefault="00DF2602">
            <w:pPr>
              <w:tabs>
                <w:tab w:val="left" w:pos="875"/>
                <w:tab w:val="left" w:pos="1970"/>
                <w:tab w:val="left" w:pos="3110"/>
                <w:tab w:val="left" w:pos="3980"/>
                <w:tab w:val="left" w:pos="4955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DF2602" w:rsidRDefault="00DF26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602">
        <w:trPr>
          <w:cantSplit/>
          <w:trHeight w:hRule="exact" w:val="284"/>
        </w:trPr>
        <w:tc>
          <w:tcPr>
            <w:tcW w:w="963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DF2602" w:rsidRDefault="00DF2602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Täyttäkää tämä kohta mikäli haette vapautusta vesijohtoverkostoon liittymisestä.</w:t>
            </w:r>
          </w:p>
        </w:tc>
      </w:tr>
      <w:tr w:rsidR="00DF2602">
        <w:trPr>
          <w:cantSplit/>
          <w:trHeight w:hRule="exact" w:val="1474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F2602" w:rsidRDefault="00DF2602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  <w:p w:rsidR="00DF2602" w:rsidRDefault="00DF26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Talousvesi</w:t>
            </w:r>
          </w:p>
        </w:tc>
        <w:tc>
          <w:tcPr>
            <w:tcW w:w="807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DF2602" w:rsidRDefault="00DF2602">
            <w:pPr>
              <w:tabs>
                <w:tab w:val="center" w:pos="3275"/>
                <w:tab w:val="center" w:pos="4415"/>
                <w:tab w:val="center" w:pos="5555"/>
              </w:tabs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Vedenottopaikka ja sen kunto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hyvä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kohtalainen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huono</w:t>
            </w:r>
          </w:p>
          <w:bookmarkStart w:id="14" w:name="Valinta4"/>
          <w:p w:rsidR="00DF2602" w:rsidRDefault="00DF2602">
            <w:pPr>
              <w:tabs>
                <w:tab w:val="center" w:pos="3275"/>
                <w:tab w:val="center" w:pos="4415"/>
                <w:tab w:val="center" w:pos="5555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>
              <w:rPr>
                <w:rFonts w:ascii="Arial" w:hAnsi="Arial" w:cs="Arial"/>
                <w:sz w:val="18"/>
                <w:szCs w:val="18"/>
              </w:rPr>
              <w:t xml:space="preserve"> rengaskaivo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bookmarkStart w:id="15" w:name="Valinta46"/>
          <w:p w:rsidR="00DF2602" w:rsidRDefault="00DF2602">
            <w:pPr>
              <w:tabs>
                <w:tab w:val="center" w:pos="3275"/>
                <w:tab w:val="center" w:pos="4415"/>
                <w:tab w:val="center" w:pos="5555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>
              <w:rPr>
                <w:rFonts w:ascii="Arial" w:hAnsi="Arial" w:cs="Arial"/>
                <w:sz w:val="18"/>
                <w:szCs w:val="18"/>
              </w:rPr>
              <w:t xml:space="preserve"> porakaivo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F2602" w:rsidRDefault="00DF2602">
            <w:pPr>
              <w:tabs>
                <w:tab w:val="center" w:pos="3275"/>
                <w:tab w:val="center" w:pos="4415"/>
                <w:tab w:val="center" w:pos="5555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lähde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bookmarkStart w:id="16" w:name="Valinta5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>
              <w:rPr>
                <w:rFonts w:ascii="Arial" w:hAnsi="Arial" w:cs="Arial"/>
                <w:sz w:val="18"/>
                <w:szCs w:val="18"/>
              </w:rPr>
              <w:tab/>
            </w:r>
            <w:bookmarkStart w:id="17" w:name="Valinta6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bookmarkStart w:id="18" w:name="Valinta7"/>
          <w:p w:rsidR="00DF2602" w:rsidRDefault="00DF2602">
            <w:pPr>
              <w:tabs>
                <w:tab w:val="center" w:pos="3275"/>
                <w:tab w:val="center" w:pos="4415"/>
                <w:tab w:val="center" w:pos="5555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  <w:szCs w:val="18"/>
              </w:rPr>
              <w:t xml:space="preserve"> muu, mikä? </w:t>
            </w:r>
            <w:bookmarkStart w:id="19" w:name="Teksti6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F2602">
        <w:trPr>
          <w:cantSplit/>
          <w:trHeight w:hRule="exact" w:val="907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DF2602" w:rsidRDefault="00DF2602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79" w:type="dxa"/>
            <w:gridSpan w:val="5"/>
            <w:tcBorders>
              <w:right w:val="single" w:sz="12" w:space="0" w:color="auto"/>
            </w:tcBorders>
          </w:tcPr>
          <w:p w:rsidR="00DF2602" w:rsidRDefault="00DF2602">
            <w:pPr>
              <w:tabs>
                <w:tab w:val="left" w:pos="3899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Vedenottopaikalta rakennukseen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Jos kiinteistöllä on kaivo, sen rakentamis-</w:t>
            </w:r>
          </w:p>
          <w:bookmarkStart w:id="20" w:name="Valinta47"/>
          <w:p w:rsidR="00DF2602" w:rsidRDefault="00DF2602">
            <w:pPr>
              <w:tabs>
                <w:tab w:val="left" w:pos="3899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>
              <w:rPr>
                <w:rFonts w:ascii="Arial" w:hAnsi="Arial" w:cs="Arial"/>
                <w:sz w:val="18"/>
                <w:szCs w:val="18"/>
              </w:rPr>
              <w:t xml:space="preserve"> on vesijohto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vuosi: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bookmarkStart w:id="21" w:name="Valinta48"/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>
              <w:rPr>
                <w:rFonts w:ascii="Arial" w:hAnsi="Arial" w:cs="Arial"/>
                <w:sz w:val="18"/>
                <w:szCs w:val="18"/>
              </w:rPr>
              <w:t xml:space="preserve"> ei ole vesijohtoa</w:t>
            </w:r>
          </w:p>
        </w:tc>
      </w:tr>
      <w:tr w:rsidR="00DF2602">
        <w:trPr>
          <w:cantSplit/>
          <w:trHeight w:hRule="exact" w:val="1021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DF2602" w:rsidRDefault="00DF26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9" w:type="dxa"/>
            <w:gridSpan w:val="5"/>
            <w:tcBorders>
              <w:right w:val="single" w:sz="12" w:space="0" w:color="auto"/>
            </w:tcBorders>
          </w:tcPr>
          <w:p w:rsidR="00DF2602" w:rsidRDefault="00DF2602">
            <w:pPr>
              <w:tabs>
                <w:tab w:val="left" w:pos="3875"/>
              </w:tabs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Talousvesi riittää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Arvioitu veden kulutus: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litraa/vrk </w:t>
            </w:r>
          </w:p>
          <w:bookmarkStart w:id="22" w:name="Valinta8"/>
          <w:p w:rsidR="00DF2602" w:rsidRDefault="00DF2602">
            <w:pPr>
              <w:tabs>
                <w:tab w:val="left" w:pos="1205"/>
                <w:tab w:val="left" w:pos="3875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>
              <w:rPr>
                <w:rFonts w:ascii="Arial" w:hAnsi="Arial" w:cs="Arial"/>
                <w:sz w:val="18"/>
                <w:szCs w:val="18"/>
              </w:rPr>
              <w:t xml:space="preserve"> hyvin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bookmarkStart w:id="23" w:name="Valinta9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>
              <w:rPr>
                <w:rFonts w:ascii="Arial" w:hAnsi="Arial" w:cs="Arial"/>
                <w:sz w:val="18"/>
                <w:szCs w:val="18"/>
              </w:rPr>
              <w:t xml:space="preserve"> ajoittain vesi vähissä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DF2602" w:rsidRDefault="00DF260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Arvio kunnalliseen vesijohtoverkostoon liittymiskustannuksista: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euroa</w:t>
            </w:r>
          </w:p>
        </w:tc>
      </w:tr>
    </w:tbl>
    <w:p w:rsidR="00DF2602" w:rsidRDefault="00DF2602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039"/>
        <w:gridCol w:w="4040"/>
      </w:tblGrid>
      <w:tr w:rsidR="00DF2602">
        <w:trPr>
          <w:cantSplit/>
          <w:trHeight w:hRule="exact" w:val="284"/>
        </w:trPr>
        <w:tc>
          <w:tcPr>
            <w:tcW w:w="96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Täyttäkää tämä kohta mikäli haette vapautusta viemäriverkostoon liittymisestä.</w:t>
            </w:r>
          </w:p>
        </w:tc>
      </w:tr>
      <w:tr w:rsidR="00DF2602">
        <w:trPr>
          <w:cantSplit/>
          <w:trHeight w:val="1246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F2602" w:rsidRDefault="00DF2602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  <w:p w:rsidR="00DF2602" w:rsidRDefault="00DF26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Viemäri</w:t>
            </w:r>
          </w:p>
          <w:p w:rsidR="00DF2602" w:rsidRDefault="00DF26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12" w:space="0" w:color="auto"/>
              <w:bottom w:val="nil"/>
              <w:right w:val="nil"/>
            </w:tcBorders>
          </w:tcPr>
          <w:p w:rsidR="00DF2602" w:rsidRDefault="00DF2602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Kiinteistöllä on</w:t>
            </w:r>
          </w:p>
          <w:bookmarkStart w:id="24" w:name="Valinta11"/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>
              <w:rPr>
                <w:rFonts w:ascii="Arial" w:hAnsi="Arial" w:cs="Arial"/>
                <w:sz w:val="18"/>
                <w:szCs w:val="18"/>
              </w:rPr>
              <w:t xml:space="preserve"> vesikäymälä,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kpl</w:t>
            </w:r>
          </w:p>
          <w:bookmarkStart w:id="25" w:name="Valinta12"/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>
              <w:rPr>
                <w:rFonts w:ascii="Arial" w:hAnsi="Arial" w:cs="Arial"/>
                <w:sz w:val="18"/>
                <w:szCs w:val="18"/>
              </w:rPr>
              <w:t xml:space="preserve"> kompostikäymälä</w:t>
            </w:r>
          </w:p>
          <w:bookmarkStart w:id="26" w:name="Valinta13"/>
          <w:p w:rsidR="00DF2602" w:rsidRDefault="00DF2602">
            <w:pPr>
              <w:tabs>
                <w:tab w:val="left" w:pos="245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>
              <w:rPr>
                <w:rFonts w:ascii="Arial" w:hAnsi="Arial" w:cs="Arial"/>
                <w:sz w:val="18"/>
                <w:szCs w:val="18"/>
              </w:rPr>
              <w:t xml:space="preserve"> muu</w:t>
            </w:r>
            <w:r w:rsidR="001B00D4">
              <w:rPr>
                <w:rFonts w:ascii="Arial" w:hAnsi="Arial" w:cs="Arial"/>
                <w:sz w:val="18"/>
                <w:szCs w:val="18"/>
              </w:rPr>
              <w:t xml:space="preserve"> , </w:t>
            </w:r>
            <w:r>
              <w:rPr>
                <w:rFonts w:ascii="Arial" w:hAnsi="Arial" w:cs="Arial"/>
                <w:sz w:val="18"/>
                <w:szCs w:val="18"/>
              </w:rPr>
              <w:t xml:space="preserve">mikä?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F2602" w:rsidRDefault="00DF2602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Rakennuksessa</w:t>
            </w:r>
          </w:p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on viemäri</w:t>
            </w:r>
          </w:p>
          <w:p w:rsidR="00DF2602" w:rsidRDefault="00DF2602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ei ole viemäriä</w:t>
            </w:r>
          </w:p>
        </w:tc>
      </w:tr>
      <w:tr w:rsidR="00DF2602">
        <w:trPr>
          <w:cantSplit/>
          <w:trHeight w:val="391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DF2602" w:rsidRDefault="00DF2602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79" w:type="dxa"/>
            <w:gridSpan w:val="2"/>
            <w:tcBorders>
              <w:top w:val="nil"/>
              <w:right w:val="single" w:sz="12" w:space="0" w:color="auto"/>
            </w:tcBorders>
          </w:tcPr>
          <w:p w:rsidR="00DF2602" w:rsidRDefault="00DF2602">
            <w:pPr>
              <w:tabs>
                <w:tab w:val="left" w:pos="1205"/>
                <w:tab w:val="left" w:pos="3875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Arvioitu jäteveden määrä: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litraa/vrk.</w:t>
            </w:r>
          </w:p>
        </w:tc>
      </w:tr>
      <w:tr w:rsidR="00DF2602">
        <w:trPr>
          <w:cantSplit/>
          <w:trHeight w:val="1558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DF2602" w:rsidRDefault="00DF26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nil"/>
              <w:right w:val="nil"/>
            </w:tcBorders>
          </w:tcPr>
          <w:p w:rsidR="00DF2602" w:rsidRDefault="00DF2602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Umpisäiliöön johdetaan</w:t>
            </w:r>
          </w:p>
          <w:bookmarkStart w:id="27" w:name="Valinta15"/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>
              <w:rPr>
                <w:rFonts w:ascii="Arial" w:hAnsi="Arial" w:cs="Arial"/>
                <w:sz w:val="18"/>
                <w:szCs w:val="18"/>
              </w:rPr>
              <w:t xml:space="preserve"> kaikki jätevedet</w:t>
            </w:r>
          </w:p>
          <w:bookmarkStart w:id="28" w:name="Valinta16"/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>
              <w:rPr>
                <w:rFonts w:ascii="Arial" w:hAnsi="Arial" w:cs="Arial"/>
                <w:sz w:val="18"/>
                <w:szCs w:val="18"/>
              </w:rPr>
              <w:t xml:space="preserve"> wc-jätevedet</w:t>
            </w:r>
          </w:p>
          <w:p w:rsidR="00DF2602" w:rsidRDefault="00DF260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Umpisäiliön tyhjennystiheys: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Tyhjennyksen suorittaa: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40" w:type="dxa"/>
            <w:tcBorders>
              <w:top w:val="nil"/>
              <w:left w:val="nil"/>
              <w:right w:val="single" w:sz="12" w:space="0" w:color="auto"/>
            </w:tcBorders>
          </w:tcPr>
          <w:p w:rsidR="00DF2602" w:rsidRDefault="00DF2602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Umpisäiliön</w:t>
            </w:r>
          </w:p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tilavuus: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rakennusmateriaali: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valmistaja: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rakennusvuosi: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F2602">
        <w:trPr>
          <w:cantSplit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DF2602" w:rsidRDefault="00DF26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9" w:type="dxa"/>
            <w:tcBorders>
              <w:right w:val="nil"/>
            </w:tcBorders>
          </w:tcPr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Jätevedet käsitellään kiinteistöllä</w:t>
            </w:r>
          </w:p>
          <w:bookmarkStart w:id="29" w:name="Valinta20"/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>
              <w:rPr>
                <w:rFonts w:ascii="Arial" w:hAnsi="Arial" w:cs="Arial"/>
                <w:sz w:val="18"/>
                <w:szCs w:val="18"/>
              </w:rPr>
              <w:t xml:space="preserve"> saostuskaivoissa</w:t>
            </w:r>
          </w:p>
          <w:p w:rsidR="00DF2602" w:rsidRDefault="00DF260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Saostuskaivojen lukumäärä: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Osastojen lukumäärä: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Hyötytilavuus: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Rakennusmateriaali: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Rakennusvuosi: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Tyhjennystiheys: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Tyhjennyksen suorittaa: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0" w:type="dxa"/>
            <w:tcBorders>
              <w:left w:val="nil"/>
              <w:right w:val="single" w:sz="12" w:space="0" w:color="auto"/>
            </w:tcBorders>
          </w:tcPr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imeytyskaivossa/-kuopassa</w:t>
            </w:r>
          </w:p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imeytysojastossa, putkiston pituus</w:t>
            </w:r>
            <w:r w:rsidR="009B348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00D4">
              <w:rPr>
                <w:rFonts w:ascii="Arial" w:hAnsi="Arial" w:cs="Arial"/>
                <w:sz w:val="18"/>
                <w:szCs w:val="18"/>
              </w:rPr>
              <w:t xml:space="preserve">         m</w:t>
            </w:r>
          </w:p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imeytyskentässä, pinta-ala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maasuodattimessa. pinta-ala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puhdistamossa, malli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F2602" w:rsidRDefault="00DF260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Käsittelyjärjestelmän rakennusvuosi: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602">
        <w:trPr>
          <w:cantSplit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DF2602" w:rsidRDefault="00DF26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9" w:type="dxa"/>
            <w:gridSpan w:val="2"/>
            <w:tcBorders>
              <w:right w:val="single" w:sz="12" w:space="0" w:color="auto"/>
            </w:tcBorders>
          </w:tcPr>
          <w:p w:rsidR="00DF2602" w:rsidRDefault="00DF2602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Arvio jätevesien käsittelyjärjestelmän kunnosta</w:t>
            </w:r>
          </w:p>
          <w:bookmarkStart w:id="30" w:name="Valinta38"/>
          <w:p w:rsidR="00DF2602" w:rsidRDefault="00DF2602">
            <w:pPr>
              <w:tabs>
                <w:tab w:val="left" w:pos="1347"/>
                <w:tab w:val="left" w:pos="2765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  <w:r>
              <w:rPr>
                <w:rFonts w:ascii="Arial" w:hAnsi="Arial" w:cs="Arial"/>
                <w:sz w:val="18"/>
                <w:szCs w:val="18"/>
              </w:rPr>
              <w:t xml:space="preserve"> Hyvä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bookmarkStart w:id="31" w:name="Valinta39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>
              <w:rPr>
                <w:rFonts w:ascii="Arial" w:hAnsi="Arial" w:cs="Arial"/>
                <w:sz w:val="18"/>
                <w:szCs w:val="18"/>
              </w:rPr>
              <w:t xml:space="preserve"> Kohtalainen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bookmarkStart w:id="32" w:name="Valinta40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>
              <w:rPr>
                <w:rFonts w:ascii="Arial" w:hAnsi="Arial" w:cs="Arial"/>
                <w:sz w:val="18"/>
                <w:szCs w:val="18"/>
              </w:rPr>
              <w:t xml:space="preserve"> Huono</w:t>
            </w:r>
          </w:p>
          <w:p w:rsidR="00DF2602" w:rsidRDefault="00DF2602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Käsittelyn jälkeen jätevesi johdetaan</w:t>
            </w:r>
          </w:p>
          <w:p w:rsidR="00DF2602" w:rsidRDefault="00DF2602">
            <w:pPr>
              <w:tabs>
                <w:tab w:val="left" w:pos="1347"/>
                <w:tab w:val="left" w:pos="2765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maahan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ojaan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1943">
              <w:rPr>
                <w:rFonts w:ascii="Arial" w:hAnsi="Arial" w:cs="Arial"/>
                <w:sz w:val="18"/>
                <w:szCs w:val="18"/>
              </w:rPr>
            </w:r>
            <w:r w:rsidR="008F1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vesistöön</w:t>
            </w:r>
          </w:p>
          <w:p w:rsidR="00DF2602" w:rsidRDefault="00DF26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602">
        <w:trPr>
          <w:trHeight w:hRule="exact" w:val="284"/>
        </w:trPr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F2602" w:rsidRDefault="00DF26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F2602" w:rsidRDefault="00DF2602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F2602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2602" w:rsidRDefault="00DF2602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  <w:p w:rsidR="00DF2602" w:rsidRDefault="00DF26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Hakemuksen perustelut</w:t>
            </w:r>
          </w:p>
        </w:tc>
        <w:bookmarkStart w:id="33" w:name="Teksti30"/>
        <w:tc>
          <w:tcPr>
            <w:tcW w:w="80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  <w:bookmarkStart w:id="34" w:name="Teksti31"/>
          <w:p w:rsidR="00DF2602" w:rsidRDefault="00DF26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  <w:bookmarkStart w:id="35" w:name="Teksti32"/>
          <w:p w:rsidR="00DF2602" w:rsidRDefault="00DF26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  <w:bookmarkStart w:id="36" w:name="Teksti33"/>
          <w:p w:rsidR="00DF2602" w:rsidRDefault="00DF26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  <w:p w:rsidR="00DF2602" w:rsidRDefault="00DF26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602">
        <w:trPr>
          <w:trHeight w:hRule="exact" w:val="284"/>
        </w:trPr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F2602" w:rsidRDefault="00DF2602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7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602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2602" w:rsidRDefault="00DF2602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  <w:p w:rsidR="00DF2602" w:rsidRDefault="00DF26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Allekirjoitus</w:t>
            </w:r>
          </w:p>
          <w:p w:rsidR="00DF2602" w:rsidRDefault="00DF26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Vakuutan antamani tiedot oikeiksi.</w:t>
            </w:r>
          </w:p>
          <w:p w:rsidR="00DF2602" w:rsidRDefault="00DF2602">
            <w:pPr>
              <w:rPr>
                <w:rFonts w:ascii="Arial" w:hAnsi="Arial" w:cs="Arial"/>
                <w:sz w:val="18"/>
                <w:szCs w:val="18"/>
              </w:rPr>
            </w:pPr>
          </w:p>
          <w:p w:rsidR="00DF2602" w:rsidRDefault="00DF2602">
            <w:pPr>
              <w:rPr>
                <w:rFonts w:ascii="Arial" w:hAnsi="Arial" w:cs="Arial"/>
                <w:sz w:val="18"/>
                <w:szCs w:val="18"/>
              </w:rPr>
            </w:pPr>
          </w:p>
          <w:p w:rsidR="00DF2602" w:rsidRDefault="00DF2602">
            <w:pPr>
              <w:rPr>
                <w:rFonts w:ascii="Arial" w:hAnsi="Arial" w:cs="Arial"/>
                <w:sz w:val="18"/>
                <w:szCs w:val="18"/>
              </w:rPr>
            </w:pPr>
          </w:p>
          <w:p w:rsidR="00DF2602" w:rsidRDefault="00DF2602">
            <w:pPr>
              <w:tabs>
                <w:tab w:val="left" w:pos="3048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Päiväys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Allekirjoitus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F2602">
        <w:trPr>
          <w:trHeight w:hRule="exact" w:val="284"/>
        </w:trPr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F2602" w:rsidRDefault="00DF2602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7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F2602" w:rsidRDefault="00DF2602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F2602" w:rsidTr="009B3480">
        <w:trPr>
          <w:trHeight w:val="122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2602" w:rsidRDefault="00DF2602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</w:p>
          <w:p w:rsidR="00DF2602" w:rsidRDefault="00DF26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Liitteet</w:t>
            </w:r>
          </w:p>
        </w:tc>
        <w:tc>
          <w:tcPr>
            <w:tcW w:w="80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Pyydämme liittämään hakemukseen seuraavat asiakirjat ja tiedot</w:t>
            </w:r>
          </w:p>
          <w:p w:rsidR="00DF2602" w:rsidRDefault="00DF260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 Kartta kiinteistön sijainnista (1:20 000)</w:t>
            </w:r>
          </w:p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2) Asemapiirros, johon on merkitty kiinteistön vedenottopaikat ja jätevesijärjestelmä sekä etäisyydet</w:t>
            </w:r>
          </w:p>
          <w:p w:rsidR="00DF2602" w:rsidRDefault="00DF260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3) Terveysviranomaisen hyväksymä talousvesitutkimus (liite kohtaan 3)</w:t>
            </w:r>
          </w:p>
        </w:tc>
      </w:tr>
    </w:tbl>
    <w:p w:rsidR="00DF2602" w:rsidRDefault="00DF2602">
      <w:pPr>
        <w:rPr>
          <w:rFonts w:ascii="Arial" w:hAnsi="Arial" w:cs="Arial"/>
          <w:sz w:val="20"/>
          <w:szCs w:val="20"/>
        </w:rPr>
      </w:pPr>
    </w:p>
    <w:sectPr w:rsidR="00DF2602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7CB" w:rsidRDefault="00667979">
      <w:r>
        <w:separator/>
      </w:r>
    </w:p>
  </w:endnote>
  <w:endnote w:type="continuationSeparator" w:id="0">
    <w:p w:rsidR="005367CB" w:rsidRDefault="0066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602" w:rsidRDefault="00DF2602">
    <w:pPr>
      <w:keepLines/>
      <w:widowControl w:val="0"/>
      <w:tabs>
        <w:tab w:val="left" w:pos="3119"/>
        <w:tab w:val="left" w:pos="6521"/>
      </w:tabs>
      <w:rPr>
        <w:rFonts w:ascii="Arial" w:hAnsi="Arial" w:cs="Arial"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t>YHTEYSTIEDOT</w:t>
    </w:r>
    <w:r>
      <w:rPr>
        <w:rFonts w:ascii="Arial" w:hAnsi="Arial" w:cs="Arial"/>
        <w:snapToGrid w:val="0"/>
        <w:sz w:val="16"/>
        <w:szCs w:val="16"/>
      </w:rPr>
      <w:tab/>
    </w:r>
    <w:r>
      <w:rPr>
        <w:rFonts w:ascii="Arial" w:hAnsi="Arial" w:cs="Arial"/>
        <w:snapToGrid w:val="0"/>
        <w:sz w:val="16"/>
        <w:szCs w:val="16"/>
      </w:rPr>
      <w:tab/>
    </w:r>
  </w:p>
  <w:p w:rsidR="00DF2602" w:rsidRDefault="00DF2602">
    <w:pPr>
      <w:keepLines/>
      <w:widowControl w:val="0"/>
      <w:tabs>
        <w:tab w:val="left" w:pos="3119"/>
        <w:tab w:val="left" w:pos="6521"/>
      </w:tabs>
      <w:rPr>
        <w:rFonts w:ascii="Arial" w:hAnsi="Arial" w:cs="Arial"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t>Osoite</w:t>
    </w:r>
    <w:r>
      <w:rPr>
        <w:rFonts w:ascii="Arial" w:hAnsi="Arial" w:cs="Arial"/>
        <w:snapToGrid w:val="0"/>
        <w:sz w:val="16"/>
        <w:szCs w:val="16"/>
      </w:rPr>
      <w:tab/>
      <w:t>Pohjolankatu 13</w:t>
    </w:r>
    <w:r>
      <w:rPr>
        <w:rFonts w:ascii="Arial" w:hAnsi="Arial" w:cs="Arial"/>
        <w:snapToGrid w:val="0"/>
        <w:sz w:val="16"/>
        <w:szCs w:val="16"/>
      </w:rPr>
      <w:tab/>
      <w:t>87100 Kajaani</w:t>
    </w:r>
  </w:p>
  <w:p w:rsidR="00DF2602" w:rsidRDefault="00DF2602">
    <w:pPr>
      <w:keepLines/>
      <w:widowControl w:val="0"/>
      <w:tabs>
        <w:tab w:val="left" w:pos="3119"/>
        <w:tab w:val="left" w:pos="6521"/>
      </w:tabs>
      <w:rPr>
        <w:rFonts w:ascii="Arial" w:hAnsi="Arial" w:cs="Arial"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t>Puhelin</w:t>
    </w:r>
    <w:r>
      <w:rPr>
        <w:rFonts w:ascii="Arial" w:hAnsi="Arial" w:cs="Arial"/>
        <w:snapToGrid w:val="0"/>
        <w:sz w:val="16"/>
        <w:szCs w:val="16"/>
      </w:rPr>
      <w:tab/>
      <w:t>(08) 6155 2597</w:t>
    </w:r>
    <w:r>
      <w:rPr>
        <w:rFonts w:ascii="Arial" w:hAnsi="Arial" w:cs="Arial"/>
        <w:snapToGrid w:val="0"/>
        <w:sz w:val="16"/>
        <w:szCs w:val="16"/>
      </w:rPr>
      <w:tab/>
      <w:t>Faksi (08) 6155 2591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7CB" w:rsidRDefault="00667979">
      <w:r>
        <w:separator/>
      </w:r>
    </w:p>
  </w:footnote>
  <w:footnote w:type="continuationSeparator" w:id="0">
    <w:p w:rsidR="005367CB" w:rsidRDefault="00667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602" w:rsidRDefault="00DF2602">
    <w:pPr>
      <w:pStyle w:val="Yltunniste"/>
      <w:pBdr>
        <w:bottom w:val="single" w:sz="4" w:space="1" w:color="auto"/>
      </w:pBdr>
      <w:tabs>
        <w:tab w:val="clear" w:pos="4819"/>
        <w:tab w:val="left" w:pos="5103"/>
      </w:tabs>
      <w:spacing w:before="6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caps/>
        <w:sz w:val="20"/>
        <w:szCs w:val="20"/>
      </w:rPr>
      <w:t>KAJAANIN kaupunki</w:t>
    </w:r>
    <w:r>
      <w:rPr>
        <w:rFonts w:ascii="Arial" w:hAnsi="Arial" w:cs="Arial"/>
        <w:b/>
        <w:bCs/>
        <w:caps/>
        <w:sz w:val="20"/>
        <w:szCs w:val="20"/>
      </w:rPr>
      <w:tab/>
      <w:t xml:space="preserve">VAPAUTUSHAKEMUS  </w:t>
    </w:r>
    <w:r>
      <w:rPr>
        <w:rFonts w:ascii="Arial" w:hAnsi="Arial" w:cs="Arial"/>
        <w:b/>
        <w:bCs/>
        <w:sz w:val="20"/>
        <w:szCs w:val="20"/>
      </w:rPr>
      <w:t>vesijohtoon ja</w:t>
    </w:r>
  </w:p>
  <w:p w:rsidR="00DF2602" w:rsidRDefault="00DF2602">
    <w:pPr>
      <w:pStyle w:val="Yltunniste"/>
      <w:pBdr>
        <w:bottom w:val="single" w:sz="4" w:space="1" w:color="auto"/>
      </w:pBdr>
      <w:tabs>
        <w:tab w:val="clear" w:pos="4819"/>
        <w:tab w:val="left" w:pos="5103"/>
      </w:tabs>
      <w:ind w:left="5103" w:hanging="5103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Ympäristönsuojelu</w:t>
    </w:r>
    <w:r>
      <w:rPr>
        <w:rFonts w:ascii="Arial" w:hAnsi="Arial" w:cs="Arial"/>
        <w:b/>
        <w:bCs/>
        <w:sz w:val="20"/>
        <w:szCs w:val="20"/>
      </w:rPr>
      <w:tab/>
      <w:t>viemäriin liittymisvelvollisuudesta</w:t>
    </w:r>
  </w:p>
  <w:p w:rsidR="00DF2602" w:rsidRDefault="00DF2602">
    <w:pPr>
      <w:pStyle w:val="Yltunniste"/>
      <w:pBdr>
        <w:bottom w:val="single" w:sz="4" w:space="1" w:color="auto"/>
      </w:pBdr>
      <w:tabs>
        <w:tab w:val="clear" w:pos="4819"/>
        <w:tab w:val="left" w:pos="5103"/>
      </w:tabs>
      <w:rPr>
        <w:rFonts w:ascii="Arial" w:hAnsi="Arial" w:cs="Arial"/>
        <w:b/>
        <w:bCs/>
        <w:sz w:val="20"/>
        <w:szCs w:val="20"/>
      </w:rPr>
    </w:pPr>
  </w:p>
  <w:p w:rsidR="00DF2602" w:rsidRDefault="00DF2602">
    <w:pPr>
      <w:pStyle w:val="Yltunniste"/>
    </w:pPr>
  </w:p>
  <w:p w:rsidR="00DF2602" w:rsidRDefault="00DF2602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24EBF"/>
    <w:multiLevelType w:val="multilevel"/>
    <w:tmpl w:val="71D09A90"/>
    <w:lvl w:ilvl="0">
      <w:start w:val="1"/>
      <w:numFmt w:val="bullet"/>
      <w:lvlText w:val=""/>
      <w:lvlJc w:val="left"/>
      <w:pPr>
        <w:tabs>
          <w:tab w:val="num" w:pos="442"/>
        </w:tabs>
        <w:ind w:left="442" w:hanging="34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512C03"/>
    <w:multiLevelType w:val="multilevel"/>
    <w:tmpl w:val="756C099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4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B704E6"/>
    <w:multiLevelType w:val="multilevel"/>
    <w:tmpl w:val="D3E232AE"/>
    <w:lvl w:ilvl="0">
      <w:start w:val="1"/>
      <w:numFmt w:val="bullet"/>
      <w:lvlText w:val=""/>
      <w:lvlJc w:val="left"/>
      <w:pPr>
        <w:tabs>
          <w:tab w:val="num" w:pos="454"/>
        </w:tabs>
        <w:ind w:left="454" w:hanging="34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B8347C"/>
    <w:multiLevelType w:val="multilevel"/>
    <w:tmpl w:val="DC728F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7026E37"/>
    <w:multiLevelType w:val="multilevel"/>
    <w:tmpl w:val="F35CBF4A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4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D132F61"/>
    <w:multiLevelType w:val="multilevel"/>
    <w:tmpl w:val="95FA268E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4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E501ACF"/>
    <w:multiLevelType w:val="multilevel"/>
    <w:tmpl w:val="607048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EA83829"/>
    <w:multiLevelType w:val="multilevel"/>
    <w:tmpl w:val="61709804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4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oNotDisplayPageBoundaries/>
  <w:embedSystemFonts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96"/>
    <w:rsid w:val="000D1C5E"/>
    <w:rsid w:val="001B00D4"/>
    <w:rsid w:val="00463B96"/>
    <w:rsid w:val="005367CB"/>
    <w:rsid w:val="00667979"/>
    <w:rsid w:val="008F1943"/>
    <w:rsid w:val="009A7BEA"/>
    <w:rsid w:val="009B3480"/>
    <w:rsid w:val="00D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16F67D-D8A2-4875-92D5-33A2520B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Pr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Pr>
      <w:rFonts w:ascii="Segoe UI" w:hAnsi="Segoe UI" w:cs="Segoe UI"/>
      <w:sz w:val="18"/>
      <w:szCs w:val="18"/>
    </w:rPr>
  </w:style>
  <w:style w:type="paragraph" w:styleId="Leipteksti">
    <w:name w:val="Body Text"/>
    <w:basedOn w:val="Normaali"/>
    <w:link w:val="LeiptekstiChar"/>
    <w:uiPriority w:val="99"/>
    <w:rPr>
      <w:rFonts w:ascii="Arial" w:hAnsi="Arial" w:cs="Arial"/>
      <w:sz w:val="20"/>
      <w:szCs w:val="20"/>
    </w:rPr>
  </w:style>
  <w:style w:type="character" w:customStyle="1" w:styleId="LeiptekstiChar">
    <w:name w:val="Leipäteksti Char"/>
    <w:basedOn w:val="Kappaleenoletusfontti"/>
    <w:link w:val="Leipteksti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SELVITYS KIINTEISTÖN JÄTEVESIJÄRJESTELMÄSTÄ</vt:lpstr>
    </vt:vector>
  </TitlesOfParts>
  <Company>Suomen Kuntaliitto</Company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SELVITYS KIINTEISTÖN JÄTEVESIJÄRJESTELMÄSTÄ</dc:title>
  <dc:subject/>
  <dc:creator>Vesa Valpasvuo</dc:creator>
  <cp:keywords/>
  <dc:description/>
  <cp:lastModifiedBy>Laatikainen Tarja</cp:lastModifiedBy>
  <cp:revision>2</cp:revision>
  <cp:lastPrinted>2008-03-13T06:12:00Z</cp:lastPrinted>
  <dcterms:created xsi:type="dcterms:W3CDTF">2020-12-08T06:41:00Z</dcterms:created>
  <dcterms:modified xsi:type="dcterms:W3CDTF">2020-12-08T06:41:00Z</dcterms:modified>
</cp:coreProperties>
</file>